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73" w:rsidRDefault="00A57973" w:rsidP="00A579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EĞİTİM-ÖĞRETİM YILI</w:t>
      </w:r>
    </w:p>
    <w:p w:rsidR="000D4AAD" w:rsidRPr="00BF1CD7" w:rsidRDefault="000D4AAD" w:rsidP="00B3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D7">
        <w:rPr>
          <w:rFonts w:ascii="Times New Roman" w:hAnsi="Times New Roman" w:cs="Times New Roman"/>
          <w:b/>
          <w:sz w:val="28"/>
          <w:szCs w:val="28"/>
        </w:rPr>
        <w:t>KADİRLİ REHBERLİK VE ARAŞTIRMA MERKEZİ KADİRLİ İLÇESİ</w:t>
      </w:r>
    </w:p>
    <w:p w:rsidR="001F386E" w:rsidRPr="00BF1CD7" w:rsidRDefault="000D4AAD" w:rsidP="00B3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D7">
        <w:rPr>
          <w:rFonts w:ascii="Times New Roman" w:hAnsi="Times New Roman" w:cs="Times New Roman"/>
          <w:b/>
          <w:sz w:val="28"/>
          <w:szCs w:val="28"/>
        </w:rPr>
        <w:t>VELİ EĞİTİMİ YAPILACAK OKULLARA AİT ÇİZELGE</w:t>
      </w:r>
    </w:p>
    <w:p w:rsidR="000D4AAD" w:rsidRDefault="000D4AAD" w:rsidP="00B3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284" w:type="dxa"/>
        <w:tblLayout w:type="fixed"/>
        <w:tblLook w:val="04A0"/>
      </w:tblPr>
      <w:tblGrid>
        <w:gridCol w:w="567"/>
        <w:gridCol w:w="3686"/>
        <w:gridCol w:w="1701"/>
        <w:gridCol w:w="1701"/>
        <w:gridCol w:w="1276"/>
        <w:gridCol w:w="1417"/>
      </w:tblGrid>
      <w:tr w:rsidR="0089186B" w:rsidRPr="0089186B" w:rsidTr="006B30C0">
        <w:tc>
          <w:tcPr>
            <w:tcW w:w="567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D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86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1701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</w:p>
        </w:tc>
        <w:tc>
          <w:tcPr>
            <w:tcW w:w="1701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İÇERİK</w:t>
            </w:r>
          </w:p>
        </w:tc>
        <w:tc>
          <w:tcPr>
            <w:tcW w:w="1276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417" w:type="dxa"/>
          </w:tcPr>
          <w:p w:rsidR="000D4AAD" w:rsidRPr="00BF1CD7" w:rsidRDefault="000D4AA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89186B" w:rsidRPr="0089186B" w:rsidTr="006B30C0">
        <w:trPr>
          <w:trHeight w:val="315"/>
        </w:trPr>
        <w:tc>
          <w:tcPr>
            <w:tcW w:w="567" w:type="dxa"/>
          </w:tcPr>
          <w:p w:rsidR="0089186B" w:rsidRPr="00BF1CD7" w:rsidRDefault="0089186B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9186B" w:rsidRPr="0089186B" w:rsidRDefault="0089186B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Aşağıçiyanlı Ş.Ahmet Birkaç İlkokulu/Ortaokulu</w:t>
            </w:r>
          </w:p>
        </w:tc>
        <w:tc>
          <w:tcPr>
            <w:tcW w:w="1701" w:type="dxa"/>
            <w:vAlign w:val="bottom"/>
          </w:tcPr>
          <w:p w:rsidR="0089186B" w:rsidRPr="0089186B" w:rsidRDefault="0089186B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89186B" w:rsidRDefault="0089186B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6B" w:rsidRPr="0089186B" w:rsidRDefault="0089186B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89186B" w:rsidRPr="006B30C0" w:rsidRDefault="0089186B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186B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B3559D" w:rsidRPr="006B30C0" w:rsidRDefault="00B3559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559D" w:rsidRPr="006B30C0" w:rsidRDefault="00B3559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Çukurköprü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03FD" w:rsidRPr="0089186B" w:rsidRDefault="001703FD" w:rsidP="001E3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Aydınlar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1E35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1E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03FD" w:rsidRPr="0089186B" w:rsidRDefault="001703FD" w:rsidP="00C766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Hardallık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C766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C766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13:00-14:00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TEAŞ Aslantaş HES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Mehedinli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lkokulu 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03FD" w:rsidRPr="0089186B" w:rsidRDefault="001703FD" w:rsidP="00BF1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Kızyusuflu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caroba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lkokulu 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13:00-14:00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Kayasuyu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Sofular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13:00-14:00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703FD" w:rsidRPr="0089186B" w:rsidRDefault="001703FD" w:rsidP="00BF1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Göztaşı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lkokulu 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9F2B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9F2B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703FD" w:rsidRPr="0089186B" w:rsidRDefault="001703FD" w:rsidP="009C3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Yoğunoluk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 İlkokulu/ 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9C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9C3D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13:00-14:00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Koçlu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Şh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Uzm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Çv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.Öner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Çivili O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Yukarı </w:t>
            </w:r>
            <w:proofErr w:type="spellStart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Çiyanlı</w:t>
            </w:r>
            <w:proofErr w:type="spellEnd"/>
            <w:r w:rsidRPr="0089186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Yenigün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 demirciler 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lkokulu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13:00-14:00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Değirmendere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Teknetaş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lkokulu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Kümbet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Yalnızdut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lkokulu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B30C0">
              <w:rPr>
                <w:rFonts w:ascii="Times New Roman" w:hAnsi="Times New Roman" w:cs="Times New Roman"/>
                <w:b/>
              </w:rPr>
              <w:t>/11/2017</w:t>
            </w:r>
          </w:p>
        </w:tc>
        <w:tc>
          <w:tcPr>
            <w:tcW w:w="1417" w:type="dxa"/>
          </w:tcPr>
          <w:p w:rsidR="001703FD" w:rsidRPr="006B30C0" w:rsidRDefault="001703FD" w:rsidP="00BA6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13:00-14:00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Y.Bozkuyu İlkokulu/Ortaokulu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04/12</w:t>
            </w:r>
            <w:r w:rsidRPr="006B30C0"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Dadaloğlu İlkokulu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05/12</w:t>
            </w:r>
            <w:r w:rsidRPr="006B30C0"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  <w:tr w:rsidR="001703FD" w:rsidRPr="0089186B" w:rsidTr="006B30C0">
        <w:tc>
          <w:tcPr>
            <w:tcW w:w="567" w:type="dxa"/>
          </w:tcPr>
          <w:p w:rsidR="001703FD" w:rsidRPr="00BF1CD7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03FD" w:rsidRPr="0089186B" w:rsidRDefault="001703FD" w:rsidP="00B3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Temmuz İmam Hatip O</w:t>
            </w: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rtaokulu</w:t>
            </w:r>
          </w:p>
        </w:tc>
        <w:tc>
          <w:tcPr>
            <w:tcW w:w="1701" w:type="dxa"/>
            <w:vAlign w:val="bottom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Veliler</w:t>
            </w:r>
          </w:p>
        </w:tc>
        <w:tc>
          <w:tcPr>
            <w:tcW w:w="1701" w:type="dxa"/>
          </w:tcPr>
          <w:p w:rsidR="001703FD" w:rsidRPr="0089186B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B">
              <w:rPr>
                <w:rFonts w:ascii="Times New Roman" w:hAnsi="Times New Roman" w:cs="Times New Roman"/>
                <w:sz w:val="24"/>
                <w:szCs w:val="24"/>
              </w:rPr>
              <w:t>İhmal-İstismar</w:t>
            </w:r>
          </w:p>
        </w:tc>
        <w:tc>
          <w:tcPr>
            <w:tcW w:w="1276" w:type="dxa"/>
            <w:vAlign w:val="center"/>
          </w:tcPr>
          <w:p w:rsidR="001703FD" w:rsidRPr="006B30C0" w:rsidRDefault="001703FD" w:rsidP="0078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06/12</w:t>
            </w:r>
            <w:r w:rsidRPr="006B30C0"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1417" w:type="dxa"/>
          </w:tcPr>
          <w:p w:rsidR="001703FD" w:rsidRPr="006B30C0" w:rsidRDefault="001703FD" w:rsidP="00B35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0C0">
              <w:rPr>
                <w:rFonts w:ascii="Times New Roman" w:hAnsi="Times New Roman" w:cs="Times New Roman"/>
                <w:b/>
              </w:rPr>
              <w:t>10:30-12:00</w:t>
            </w:r>
          </w:p>
        </w:tc>
      </w:tr>
    </w:tbl>
    <w:p w:rsidR="000D4AAD" w:rsidRPr="000D4AAD" w:rsidRDefault="000D4AAD" w:rsidP="00B3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AAD" w:rsidRPr="000D4AAD" w:rsidSect="001F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AAD"/>
    <w:rsid w:val="000A77A6"/>
    <w:rsid w:val="000D4AAD"/>
    <w:rsid w:val="001703FD"/>
    <w:rsid w:val="001F386E"/>
    <w:rsid w:val="00697B0A"/>
    <w:rsid w:val="006B30C0"/>
    <w:rsid w:val="00792758"/>
    <w:rsid w:val="0089186B"/>
    <w:rsid w:val="008A6186"/>
    <w:rsid w:val="009948D7"/>
    <w:rsid w:val="00A57973"/>
    <w:rsid w:val="00B3559D"/>
    <w:rsid w:val="00BF1CD7"/>
    <w:rsid w:val="00E233E4"/>
    <w:rsid w:val="00E371CB"/>
    <w:rsid w:val="00E5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casper</cp:lastModifiedBy>
  <cp:revision>8</cp:revision>
  <dcterms:created xsi:type="dcterms:W3CDTF">2017-10-27T06:57:00Z</dcterms:created>
  <dcterms:modified xsi:type="dcterms:W3CDTF">2017-11-06T07:44:00Z</dcterms:modified>
</cp:coreProperties>
</file>